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B16FC" w14:textId="1ED28752" w:rsidR="00B30B09" w:rsidRPr="00F260F7" w:rsidRDefault="00B37990">
      <w:pPr>
        <w:spacing w:after="279" w:line="259" w:lineRule="auto"/>
        <w:ind w:left="2788" w:firstLine="0"/>
        <w:jc w:val="left"/>
        <w:rPr>
          <w:sz w:val="40"/>
        </w:rPr>
      </w:pPr>
      <w:r w:rsidRPr="00F260F7">
        <w:rPr>
          <w:sz w:val="44"/>
        </w:rPr>
        <w:t xml:space="preserve">A </w:t>
      </w:r>
      <w:r w:rsidR="00F260F7" w:rsidRPr="00F260F7">
        <w:rPr>
          <w:sz w:val="44"/>
        </w:rPr>
        <w:t>Prayer for Refugees</w:t>
      </w:r>
    </w:p>
    <w:p w14:paraId="7A4D8DAC" w14:textId="77777777" w:rsidR="00B30B09" w:rsidRPr="00F260F7" w:rsidRDefault="00B37990">
      <w:pPr>
        <w:spacing w:after="249"/>
        <w:ind w:left="7" w:right="3321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>God of our Wandering Ancestors,</w:t>
      </w:r>
    </w:p>
    <w:p w14:paraId="0C40EE4F" w14:textId="77777777" w:rsidR="00B30B09" w:rsidRPr="00F260F7" w:rsidRDefault="00B37990">
      <w:pPr>
        <w:spacing w:after="0" w:line="259" w:lineRule="auto"/>
        <w:ind w:left="24" w:hanging="10"/>
        <w:jc w:val="left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>Long have we known</w:t>
      </w:r>
    </w:p>
    <w:p w14:paraId="3202F2B0" w14:textId="77777777" w:rsidR="00B30B09" w:rsidRPr="00F260F7" w:rsidRDefault="00B37990">
      <w:pPr>
        <w:ind w:left="7" w:right="3321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>That your heart is with the refugee:</w:t>
      </w:r>
    </w:p>
    <w:p w14:paraId="3625274D" w14:textId="77777777" w:rsidR="00B30B09" w:rsidRPr="00F260F7" w:rsidRDefault="00B37990">
      <w:pPr>
        <w:ind w:left="7" w:right="3321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>That you were born into time</w:t>
      </w:r>
    </w:p>
    <w:p w14:paraId="4A6174E3" w14:textId="77777777" w:rsidR="00B30B09" w:rsidRPr="00F260F7" w:rsidRDefault="00B37990">
      <w:pPr>
        <w:ind w:left="7" w:right="3321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>In a family of refugees</w:t>
      </w:r>
    </w:p>
    <w:p w14:paraId="17CDFFFC" w14:textId="3EB8CC7D" w:rsidR="00B30B09" w:rsidRPr="00F260F7" w:rsidRDefault="00B37990" w:rsidP="00F260F7">
      <w:pPr>
        <w:spacing w:after="288"/>
        <w:ind w:left="7" w:right="-1"/>
        <w:jc w:val="left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 xml:space="preserve">Fleeing violence in their homeland, </w:t>
      </w:r>
      <w:r w:rsidR="00F260F7" w:rsidRPr="00F260F7">
        <w:rPr>
          <w:rFonts w:ascii="Arial" w:hAnsi="Arial" w:cs="Arial"/>
          <w:sz w:val="32"/>
          <w:szCs w:val="32"/>
        </w:rPr>
        <w:br/>
      </w:r>
      <w:r w:rsidRPr="00F260F7">
        <w:rPr>
          <w:rFonts w:ascii="Arial" w:hAnsi="Arial" w:cs="Arial"/>
          <w:sz w:val="32"/>
          <w:szCs w:val="32"/>
        </w:rPr>
        <w:t>Who</w:t>
      </w:r>
      <w:r w:rsidR="00F260F7" w:rsidRPr="00F260F7">
        <w:rPr>
          <w:rFonts w:ascii="Arial" w:hAnsi="Arial" w:cs="Arial"/>
          <w:sz w:val="32"/>
          <w:szCs w:val="32"/>
        </w:rPr>
        <w:t xml:space="preserve"> t</w:t>
      </w:r>
      <w:r w:rsidRPr="00F260F7">
        <w:rPr>
          <w:rFonts w:ascii="Arial" w:hAnsi="Arial" w:cs="Arial"/>
          <w:sz w:val="32"/>
          <w:szCs w:val="32"/>
        </w:rPr>
        <w:t xml:space="preserve">hen gathered up their hungry child </w:t>
      </w:r>
      <w:proofErr w:type="gramStart"/>
      <w:r w:rsidRPr="00F260F7">
        <w:rPr>
          <w:rFonts w:ascii="Arial" w:hAnsi="Arial" w:cs="Arial"/>
          <w:sz w:val="32"/>
          <w:szCs w:val="32"/>
        </w:rPr>
        <w:t>And</w:t>
      </w:r>
      <w:proofErr w:type="gramEnd"/>
      <w:r w:rsidRPr="00F260F7">
        <w:rPr>
          <w:rFonts w:ascii="Arial" w:hAnsi="Arial" w:cs="Arial"/>
          <w:sz w:val="32"/>
          <w:szCs w:val="32"/>
        </w:rPr>
        <w:t xml:space="preserve"> fled into alien country.</w:t>
      </w:r>
      <w:r w:rsidRPr="00F260F7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8BD3D59" wp14:editId="7EE74BAE">
            <wp:extent cx="4575" cy="4572"/>
            <wp:effectExtent l="0" t="0" r="0" b="0"/>
            <wp:docPr id="908" name="Picture 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Picture 9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22004" w14:textId="77777777" w:rsidR="00B30B09" w:rsidRPr="00F260F7" w:rsidRDefault="00B37990" w:rsidP="00F260F7">
      <w:pPr>
        <w:spacing w:after="288"/>
        <w:ind w:left="259" w:right="-1" w:hanging="252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>Their cry, your cry, resounds through the ages: "Will you let me in?"</w:t>
      </w:r>
    </w:p>
    <w:p w14:paraId="01F31F82" w14:textId="77777777" w:rsidR="00B30B09" w:rsidRPr="00F260F7" w:rsidRDefault="00B37990">
      <w:pPr>
        <w:ind w:left="7" w:right="3321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>Give us hearts that break open</w:t>
      </w:r>
    </w:p>
    <w:p w14:paraId="670C80D6" w14:textId="0D677D22" w:rsidR="00B30B09" w:rsidRPr="00F260F7" w:rsidRDefault="00B37990" w:rsidP="00F260F7">
      <w:pPr>
        <w:ind w:left="187" w:right="-1" w:hanging="180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 xml:space="preserve">When our brothers and sisters turn to us </w:t>
      </w:r>
      <w:r w:rsidR="00F260F7" w:rsidRPr="00F260F7">
        <w:rPr>
          <w:rFonts w:ascii="Arial" w:hAnsi="Arial" w:cs="Arial"/>
          <w:sz w:val="32"/>
          <w:szCs w:val="32"/>
        </w:rPr>
        <w:t>w</w:t>
      </w:r>
      <w:r w:rsidRPr="00F260F7">
        <w:rPr>
          <w:rFonts w:ascii="Arial" w:hAnsi="Arial" w:cs="Arial"/>
          <w:sz w:val="32"/>
          <w:szCs w:val="32"/>
        </w:rPr>
        <w:t>ith tha</w:t>
      </w:r>
      <w:r w:rsidRPr="00F260F7">
        <w:rPr>
          <w:rFonts w:ascii="Arial" w:hAnsi="Arial" w:cs="Arial"/>
          <w:sz w:val="32"/>
          <w:szCs w:val="32"/>
        </w:rPr>
        <w:t>t same cry.</w:t>
      </w:r>
    </w:p>
    <w:p w14:paraId="65B77DF0" w14:textId="77777777" w:rsidR="00B30B09" w:rsidRPr="00F260F7" w:rsidRDefault="00B37990">
      <w:pPr>
        <w:spacing w:after="0" w:line="259" w:lineRule="auto"/>
        <w:ind w:left="24" w:hanging="10"/>
        <w:jc w:val="left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>Then surely all these things will follow:</w:t>
      </w:r>
    </w:p>
    <w:p w14:paraId="4B675C1E" w14:textId="77777777" w:rsidR="00B30B09" w:rsidRPr="00F260F7" w:rsidRDefault="00B37990">
      <w:pPr>
        <w:ind w:left="267" w:right="3321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>Ears will no longer turn deaf to their voices.</w:t>
      </w:r>
    </w:p>
    <w:p w14:paraId="5745D55F" w14:textId="77777777" w:rsidR="00B30B09" w:rsidRPr="00F260F7" w:rsidRDefault="00B37990" w:rsidP="00F260F7">
      <w:pPr>
        <w:ind w:left="267" w:right="1979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>Eyes will see a moment for grace instead of a threat.</w:t>
      </w:r>
    </w:p>
    <w:p w14:paraId="2D177BA0" w14:textId="77777777" w:rsidR="00B30B09" w:rsidRPr="00F260F7" w:rsidRDefault="00B37990" w:rsidP="00F260F7">
      <w:pPr>
        <w:ind w:left="245" w:right="-1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>Tongues will not be silenced but will instead advocate.</w:t>
      </w:r>
    </w:p>
    <w:p w14:paraId="78EE61FE" w14:textId="77777777" w:rsidR="00B30B09" w:rsidRPr="00F260F7" w:rsidRDefault="00B37990">
      <w:pPr>
        <w:spacing w:after="297"/>
        <w:ind w:left="302" w:right="3321" w:hanging="295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>And hands will reach outworking for peace in their homeland, working for justice in the lands where they seek safe haven.</w:t>
      </w:r>
    </w:p>
    <w:p w14:paraId="6C32484E" w14:textId="77777777" w:rsidR="00B30B09" w:rsidRPr="00F260F7" w:rsidRDefault="00B37990">
      <w:pPr>
        <w:ind w:left="7" w:right="3321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>Lord, protect all refugees in their travels.</w:t>
      </w:r>
    </w:p>
    <w:p w14:paraId="600CBC10" w14:textId="77777777" w:rsidR="00B30B09" w:rsidRPr="00F260F7" w:rsidRDefault="00B37990">
      <w:pPr>
        <w:ind w:left="7" w:right="3321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>May they find a friend in me</w:t>
      </w:r>
    </w:p>
    <w:p w14:paraId="6397A906" w14:textId="77777777" w:rsidR="00B30B09" w:rsidRPr="00F260F7" w:rsidRDefault="00B37990">
      <w:pPr>
        <w:spacing w:after="0" w:line="259" w:lineRule="auto"/>
        <w:ind w:left="24" w:hanging="10"/>
        <w:jc w:val="left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 xml:space="preserve">And </w:t>
      </w:r>
      <w:proofErr w:type="gramStart"/>
      <w:r w:rsidRPr="00F260F7">
        <w:rPr>
          <w:rFonts w:ascii="Arial" w:hAnsi="Arial" w:cs="Arial"/>
          <w:sz w:val="32"/>
          <w:szCs w:val="32"/>
        </w:rPr>
        <w:t>so</w:t>
      </w:r>
      <w:proofErr w:type="gramEnd"/>
      <w:r w:rsidRPr="00F260F7">
        <w:rPr>
          <w:rFonts w:ascii="Arial" w:hAnsi="Arial" w:cs="Arial"/>
          <w:sz w:val="32"/>
          <w:szCs w:val="32"/>
        </w:rPr>
        <w:t xml:space="preserve"> make me worthy</w:t>
      </w:r>
    </w:p>
    <w:p w14:paraId="4C3C24A5" w14:textId="77777777" w:rsidR="00B30B09" w:rsidRPr="00F260F7" w:rsidRDefault="00B37990">
      <w:pPr>
        <w:spacing w:after="729"/>
        <w:ind w:left="7" w:right="3321"/>
        <w:rPr>
          <w:rFonts w:ascii="Arial" w:hAnsi="Arial" w:cs="Arial"/>
          <w:sz w:val="32"/>
          <w:szCs w:val="32"/>
        </w:rPr>
      </w:pPr>
      <w:r w:rsidRPr="00F260F7">
        <w:rPr>
          <w:rFonts w:ascii="Arial" w:hAnsi="Arial" w:cs="Arial"/>
          <w:sz w:val="32"/>
          <w:szCs w:val="32"/>
        </w:rPr>
        <w:t>Of the refuge I have found in you. Ame</w:t>
      </w:r>
      <w:r w:rsidRPr="00F260F7">
        <w:rPr>
          <w:rFonts w:ascii="Arial" w:hAnsi="Arial" w:cs="Arial"/>
          <w:sz w:val="32"/>
          <w:szCs w:val="32"/>
        </w:rPr>
        <w:t>n.</w:t>
      </w:r>
    </w:p>
    <w:p w14:paraId="3A56A323" w14:textId="420DCF8E" w:rsidR="00B30B09" w:rsidRDefault="00B37990" w:rsidP="00892DD0">
      <w:pPr>
        <w:pStyle w:val="ListParagraph"/>
        <w:numPr>
          <w:ilvl w:val="0"/>
          <w:numId w:val="1"/>
        </w:numPr>
        <w:spacing w:after="0" w:line="259" w:lineRule="auto"/>
        <w:ind w:right="2414"/>
        <w:jc w:val="left"/>
        <w:rPr>
          <w:sz w:val="32"/>
          <w:szCs w:val="32"/>
        </w:rPr>
      </w:pPr>
      <w:r w:rsidRPr="00F260F7">
        <w:rPr>
          <w:sz w:val="32"/>
          <w:szCs w:val="32"/>
        </w:rPr>
        <w:t>Catholic Relief Services</w:t>
      </w:r>
    </w:p>
    <w:p w14:paraId="26E056C0" w14:textId="4AC16570" w:rsidR="00892DD0" w:rsidRDefault="00892DD0" w:rsidP="00892DD0">
      <w:pPr>
        <w:spacing w:after="0" w:line="259" w:lineRule="auto"/>
        <w:ind w:right="2414"/>
        <w:jc w:val="right"/>
        <w:rPr>
          <w:sz w:val="32"/>
          <w:szCs w:val="32"/>
        </w:rPr>
      </w:pPr>
    </w:p>
    <w:p w14:paraId="785D6834" w14:textId="32739006" w:rsidR="00892DD0" w:rsidRDefault="00892DD0" w:rsidP="00892DD0">
      <w:pPr>
        <w:spacing w:after="0" w:line="259" w:lineRule="auto"/>
        <w:ind w:right="2414"/>
        <w:jc w:val="right"/>
        <w:rPr>
          <w:sz w:val="32"/>
          <w:szCs w:val="32"/>
        </w:rPr>
      </w:pPr>
    </w:p>
    <w:p w14:paraId="1668F6D8" w14:textId="50042DBE" w:rsidR="00892DD0" w:rsidRPr="00892DD0" w:rsidRDefault="00B37990" w:rsidP="00B37990">
      <w:pPr>
        <w:spacing w:after="0" w:line="259" w:lineRule="auto"/>
        <w:ind w:right="89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7-22</w:t>
      </w:r>
      <w:bookmarkEnd w:id="0"/>
    </w:p>
    <w:sectPr w:rsidR="00892DD0" w:rsidRPr="00892DD0">
      <w:pgSz w:w="12240" w:h="15840"/>
      <w:pgMar w:top="1440" w:right="1440" w:bottom="1440" w:left="12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15C"/>
    <w:multiLevelType w:val="hybridMultilevel"/>
    <w:tmpl w:val="5CD0EE98"/>
    <w:lvl w:ilvl="0" w:tplc="730871E2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09"/>
    <w:rsid w:val="00722E17"/>
    <w:rsid w:val="00892DD0"/>
    <w:rsid w:val="00B30B09"/>
    <w:rsid w:val="00B37990"/>
    <w:rsid w:val="00F2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09841"/>
  <w15:docId w15:val="{C351F9DE-0C86-4BCE-B427-B4A64616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48" w:lineRule="auto"/>
      <w:ind w:left="14"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Nagurney</dc:creator>
  <cp:keywords/>
  <cp:lastModifiedBy>Betsy Nagurney</cp:lastModifiedBy>
  <cp:revision>3</cp:revision>
  <dcterms:created xsi:type="dcterms:W3CDTF">2018-06-24T18:37:00Z</dcterms:created>
  <dcterms:modified xsi:type="dcterms:W3CDTF">2018-06-24T18:38:00Z</dcterms:modified>
</cp:coreProperties>
</file>